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E78" w14:textId="77777777" w:rsidR="00EF7956" w:rsidRPr="00CF28BE" w:rsidRDefault="00EF7956" w:rsidP="00EF7956">
      <w:pPr>
        <w:ind w:left="960" w:hangingChars="400" w:hanging="960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様式第１号</w:t>
      </w:r>
    </w:p>
    <w:p w14:paraId="272AC64E" w14:textId="77777777" w:rsidR="00EF7956" w:rsidRPr="00CF28BE" w:rsidRDefault="00EF7956" w:rsidP="00EF7956">
      <w:pPr>
        <w:tabs>
          <w:tab w:val="left" w:pos="426"/>
        </w:tabs>
        <w:ind w:left="426" w:hanging="426"/>
        <w:jc w:val="right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令和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年　　月　　日</w:t>
      </w:r>
    </w:p>
    <w:p w14:paraId="2F066778" w14:textId="77777777" w:rsidR="00EF7956" w:rsidRPr="001E2403" w:rsidRDefault="00EF7956" w:rsidP="00EF7956">
      <w:pPr>
        <w:tabs>
          <w:tab w:val="left" w:pos="426"/>
        </w:tabs>
        <w:ind w:left="426" w:hanging="426"/>
        <w:jc w:val="right"/>
        <w:rPr>
          <w:rFonts w:ascii="ＭＳ 明朝" w:hAnsi="Times New Roman"/>
          <w:color w:val="000000"/>
          <w:sz w:val="24"/>
          <w:szCs w:val="24"/>
        </w:rPr>
      </w:pPr>
    </w:p>
    <w:p w14:paraId="23BC24DC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市川市</w:t>
      </w:r>
      <w:r>
        <w:rPr>
          <w:rFonts w:ascii="ＭＳ 明朝" w:hAnsi="Times New Roman" w:hint="eastAsia"/>
          <w:color w:val="000000"/>
          <w:sz w:val="24"/>
          <w:szCs w:val="24"/>
        </w:rPr>
        <w:t>スポーツ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協会</w:t>
      </w:r>
    </w:p>
    <w:p w14:paraId="03DEE398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会長　　　　　　　様</w:t>
      </w:r>
    </w:p>
    <w:p w14:paraId="18CDDF44" w14:textId="77777777" w:rsidR="00EF7956" w:rsidRPr="00CF28BE" w:rsidRDefault="00EF7956" w:rsidP="00EF7956">
      <w:pPr>
        <w:tabs>
          <w:tab w:val="left" w:pos="426"/>
        </w:tabs>
        <w:ind w:right="240" w:firstLineChars="2000" w:firstLine="4800"/>
        <w:jc w:val="left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申請者氏名　　　　　　　　</w:t>
      </w:r>
    </w:p>
    <w:p w14:paraId="2CFAEB27" w14:textId="77777777" w:rsidR="00EF7956" w:rsidRPr="00CF28BE" w:rsidRDefault="00EF7956" w:rsidP="00EF7956">
      <w:pPr>
        <w:tabs>
          <w:tab w:val="left" w:pos="426"/>
        </w:tabs>
        <w:ind w:left="426" w:right="240" w:hanging="426"/>
        <w:jc w:val="left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住所</w:t>
      </w:r>
    </w:p>
    <w:p w14:paraId="311BFA88" w14:textId="77777777" w:rsidR="00EF7956" w:rsidRPr="00CF28BE" w:rsidRDefault="00EF7956" w:rsidP="00EF7956">
      <w:pPr>
        <w:tabs>
          <w:tab w:val="left" w:pos="426"/>
        </w:tabs>
        <w:ind w:left="426" w:right="240" w:hanging="426"/>
        <w:jc w:val="left"/>
        <w:rPr>
          <w:rFonts w:ascii="ＭＳ 明朝" w:hAnsi="Times New Roman"/>
          <w:color w:val="000000"/>
          <w:sz w:val="24"/>
          <w:szCs w:val="24"/>
        </w:rPr>
      </w:pPr>
    </w:p>
    <w:p w14:paraId="1966F233" w14:textId="77777777" w:rsidR="00EF7956" w:rsidRPr="00CF28BE" w:rsidRDefault="00EF7956" w:rsidP="00EF7956">
      <w:pPr>
        <w:tabs>
          <w:tab w:val="left" w:pos="426"/>
        </w:tabs>
        <w:ind w:right="960"/>
        <w:jc w:val="center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市川市スポーツ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協会　交際費申請書兼前払い申出書</w:t>
      </w:r>
    </w:p>
    <w:p w14:paraId="1D664A3F" w14:textId="77777777" w:rsidR="00EF7956" w:rsidRPr="001E2403" w:rsidRDefault="00EF7956" w:rsidP="00EF7956">
      <w:pPr>
        <w:tabs>
          <w:tab w:val="left" w:pos="426"/>
        </w:tabs>
        <w:ind w:left="426" w:right="960" w:hanging="426"/>
        <w:jc w:val="center"/>
        <w:rPr>
          <w:rFonts w:ascii="ＭＳ 明朝" w:hAnsi="Times New Roman"/>
          <w:color w:val="000000"/>
          <w:sz w:val="24"/>
          <w:szCs w:val="24"/>
        </w:rPr>
      </w:pPr>
    </w:p>
    <w:p w14:paraId="783B23CE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このことについて、会則第4条の事業を実施するため、以下のとおり交際費を支出してよろしいか伺います。</w:t>
      </w:r>
    </w:p>
    <w:p w14:paraId="0FD99CA3" w14:textId="77777777" w:rsidR="00EF7956" w:rsidRPr="00CF28BE" w:rsidRDefault="00EF7956" w:rsidP="00EF7956">
      <w:pPr>
        <w:tabs>
          <w:tab w:val="left" w:pos="426"/>
        </w:tabs>
        <w:ind w:left="426" w:hanging="426"/>
        <w:jc w:val="center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記</w:t>
      </w:r>
    </w:p>
    <w:p w14:paraId="2A5AC400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１．支出目的</w:t>
      </w:r>
    </w:p>
    <w:p w14:paraId="771E02F9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5564F587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1D2C2B9D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２．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交際費支出先、行事等名称</w:t>
      </w:r>
    </w:p>
    <w:p w14:paraId="4291EB45" w14:textId="77777777" w:rsidR="00EF7956" w:rsidRPr="0035112B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72FB899C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</w:t>
      </w:r>
    </w:p>
    <w:p w14:paraId="36DB13D1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３．対象事業期日　　　　令和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年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月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日</w:t>
      </w:r>
    </w:p>
    <w:p w14:paraId="0D94135E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会場</w:t>
      </w:r>
    </w:p>
    <w:p w14:paraId="04B7B9D8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</w:p>
    <w:p w14:paraId="17614BE4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４．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交際費の支給について</w:t>
      </w:r>
    </w:p>
    <w:p w14:paraId="0AA93B0E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（１）事後精算を希望します</w:t>
      </w:r>
    </w:p>
    <w:p w14:paraId="194B37AB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（２）前払いを希望します</w:t>
      </w:r>
    </w:p>
    <w:p w14:paraId="75A35BB5" w14:textId="77777777" w:rsidR="00EF7956" w:rsidRPr="00CF28BE" w:rsidRDefault="00EF7956" w:rsidP="00EF7956">
      <w:pPr>
        <w:tabs>
          <w:tab w:val="left" w:pos="426"/>
        </w:tabs>
        <w:ind w:left="426" w:firstLine="425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①現金での支払いを希望します。</w:t>
      </w:r>
    </w:p>
    <w:p w14:paraId="17021EA0" w14:textId="77777777" w:rsidR="00EF7956" w:rsidRPr="00CF28BE" w:rsidRDefault="00EF7956" w:rsidP="00EF7956">
      <w:pPr>
        <w:tabs>
          <w:tab w:val="left" w:pos="426"/>
        </w:tabs>
        <w:ind w:leftChars="202" w:left="424" w:firstLineChars="177" w:firstLine="425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>②次の金融機関への振込みを希望します。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14"/>
        <w:gridCol w:w="1447"/>
      </w:tblGrid>
      <w:tr w:rsidR="00EF7956" w:rsidRPr="00CF28BE" w14:paraId="7976218D" w14:textId="77777777" w:rsidTr="002D0B76">
        <w:tc>
          <w:tcPr>
            <w:tcW w:w="2552" w:type="dxa"/>
            <w:shd w:val="clear" w:color="auto" w:fill="auto"/>
          </w:tcPr>
          <w:p w14:paraId="475D9AF2" w14:textId="77777777" w:rsidR="00EF7956" w:rsidRPr="00CF28BE" w:rsidRDefault="00EF7956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金融機関･支店名</w:t>
            </w:r>
          </w:p>
        </w:tc>
        <w:tc>
          <w:tcPr>
            <w:tcW w:w="3514" w:type="dxa"/>
            <w:shd w:val="clear" w:color="auto" w:fill="auto"/>
          </w:tcPr>
          <w:p w14:paraId="6D0DFFF1" w14:textId="77777777" w:rsidR="00EF7956" w:rsidRPr="00CF28BE" w:rsidRDefault="00EF7956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口座情報</w:t>
            </w:r>
          </w:p>
        </w:tc>
        <w:tc>
          <w:tcPr>
            <w:tcW w:w="1447" w:type="dxa"/>
            <w:shd w:val="clear" w:color="auto" w:fill="auto"/>
          </w:tcPr>
          <w:p w14:paraId="4D20AC13" w14:textId="77777777" w:rsidR="00EF7956" w:rsidRPr="00CF28BE" w:rsidRDefault="00EF7956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EF7956" w:rsidRPr="00CF28BE" w14:paraId="0C144858" w14:textId="77777777" w:rsidTr="002D0B76">
        <w:trPr>
          <w:trHeight w:val="1066"/>
        </w:trPr>
        <w:tc>
          <w:tcPr>
            <w:tcW w:w="2552" w:type="dxa"/>
            <w:shd w:val="clear" w:color="auto" w:fill="auto"/>
          </w:tcPr>
          <w:p w14:paraId="43F21775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銀行名</w:t>
            </w:r>
          </w:p>
          <w:p w14:paraId="397AB973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3514" w:type="dxa"/>
            <w:shd w:val="clear" w:color="auto" w:fill="auto"/>
          </w:tcPr>
          <w:p w14:paraId="3429315E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普通預金･当座預金</w:t>
            </w:r>
          </w:p>
          <w:p w14:paraId="2B57ACA8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口座番号</w:t>
            </w:r>
          </w:p>
          <w:p w14:paraId="5D8763C6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F28BE">
              <w:rPr>
                <w:rFonts w:ascii="ＭＳ 明朝" w:hAnsi="Times New Roman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447" w:type="dxa"/>
            <w:shd w:val="clear" w:color="auto" w:fill="auto"/>
          </w:tcPr>
          <w:p w14:paraId="2E0B8C5B" w14:textId="77777777" w:rsidR="00EF7956" w:rsidRPr="00CF28BE" w:rsidRDefault="00EF7956" w:rsidP="002D0B76">
            <w:pPr>
              <w:tabs>
                <w:tab w:val="left" w:pos="426"/>
              </w:tabs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14:paraId="0127FDD0" w14:textId="77777777" w:rsidR="00EF7956" w:rsidRPr="00CF28BE" w:rsidRDefault="00EF7956" w:rsidP="00EF7956">
      <w:pPr>
        <w:tabs>
          <w:tab w:val="left" w:pos="426"/>
        </w:tabs>
        <w:ind w:leftChars="1" w:left="424" w:hangingChars="176" w:hanging="422"/>
        <w:rPr>
          <w:rFonts w:ascii="ＭＳ 明朝" w:hAnsi="Times New Roman"/>
          <w:color w:val="000000"/>
          <w:sz w:val="24"/>
          <w:szCs w:val="24"/>
        </w:rPr>
      </w:pPr>
    </w:p>
    <w:p w14:paraId="7640BD9F" w14:textId="77777777" w:rsidR="00EF7956" w:rsidRPr="00CF28BE" w:rsidRDefault="00EF7956" w:rsidP="00EF7956">
      <w:pPr>
        <w:tabs>
          <w:tab w:val="left" w:pos="426"/>
        </w:tabs>
        <w:ind w:leftChars="1" w:left="424" w:hangingChars="176" w:hanging="422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Times New Roman" w:hint="eastAsia"/>
          <w:color w:val="000000"/>
          <w:sz w:val="24"/>
          <w:szCs w:val="24"/>
        </w:rPr>
        <w:t>５．</w:t>
      </w:r>
      <w:r w:rsidRPr="00CF28BE">
        <w:rPr>
          <w:rFonts w:ascii="ＭＳ 明朝" w:hAnsi="Times New Roman" w:hint="eastAsia"/>
          <w:color w:val="000000"/>
          <w:sz w:val="24"/>
          <w:szCs w:val="24"/>
        </w:rPr>
        <w:t>前払い請求額について（積算根拠添付）</w:t>
      </w:r>
    </w:p>
    <w:p w14:paraId="2CB76B49" w14:textId="77777777" w:rsidR="00EF7956" w:rsidRPr="00CF28BE" w:rsidRDefault="00EF7956" w:rsidP="00EF7956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4"/>
          <w:szCs w:val="24"/>
        </w:rPr>
      </w:pPr>
      <w:r w:rsidRPr="00CF28BE"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　　円</w:t>
      </w:r>
    </w:p>
    <w:p w14:paraId="139B8B8A" w14:textId="10CDEFDC" w:rsidR="00EF7956" w:rsidRDefault="00EF7956">
      <w:pPr>
        <w:widowControl/>
        <w:jc w:val="left"/>
        <w:rPr>
          <w:rFonts w:ascii="ＭＳ 明朝" w:hAnsi="Times New Roman"/>
          <w:color w:val="000000"/>
          <w:sz w:val="24"/>
          <w:szCs w:val="24"/>
        </w:rPr>
      </w:pPr>
    </w:p>
    <w:sectPr w:rsidR="00EF7956" w:rsidSect="00EF79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63B"/>
    <w:multiLevelType w:val="hybridMultilevel"/>
    <w:tmpl w:val="B62E8CC6"/>
    <w:lvl w:ilvl="0" w:tplc="F45042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56"/>
    <w:rsid w:val="00A278DC"/>
    <w:rsid w:val="00B0120C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6C30E"/>
  <w15:chartTrackingRefBased/>
  <w15:docId w15:val="{ED26057F-F059-4296-A79D-37EB1EA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一郎 加藤</cp:lastModifiedBy>
  <cp:revision>2</cp:revision>
  <dcterms:created xsi:type="dcterms:W3CDTF">2021-10-08T05:16:00Z</dcterms:created>
  <dcterms:modified xsi:type="dcterms:W3CDTF">2021-10-08T05:16:00Z</dcterms:modified>
</cp:coreProperties>
</file>